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面  试  须  知</w:t>
      </w:r>
    </w:p>
    <w:p>
      <w:pPr>
        <w:adjustRightInd/>
        <w:snapToGrid/>
        <w:spacing w:after="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一、面试人员应在面试当日2018年12月15日（星期六）上午7：30之前进入面试考点。凡面试当日上午7：30未进入面试考点的，取消面试资格。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二、面试人员须持本人有效《居民身份证》（含有效临时身份证）、《面试准考证》才能参加面试。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三、面试人员到达候考室后，按候考室工作人员的安排，参加面试顺序的抽签。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在候试期间，要耐心等待，不得离开候考室；需要上卫生间的，经报告候考室工作人员同意后，由1名工作人员陪同前往和返回，不得与他人接触；面试人员如带有通讯工具的，自觉将其交工作人员代为保管，面试结束后归还；如发现不交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五、当前一位面试人员面试时，后一位面试人员要作好准备。每一位面试人员面试时，由候考室工作人员将其送至候考室门口，再由考场联络员引领到考场面试。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六、进入面试考场后，面试人员只能向考官报告自己的抽签号，不得将姓名等个人信息告诉考官。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七、面试中，认真理解和回答主考官提出的问题，注意掌握回答问题的节奏和时间。回答完后，请说“回答完毕”。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八、每一位面试人员面试结束后，不得大声喧哗和议论，应到指定的候分处候分，按工作人员通知的时间等候公布面试成绩，听完成绩公布后即离开考场。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九、自觉遵守考试纪律，尊重考官和其他考务工作人员，服从考务工作人员指挥和安排。如有发现违纪违规行为，取消其面试资格。  </w:t>
      </w:r>
    </w:p>
    <w:sectPr>
      <w:pgSz w:w="11906" w:h="16838"/>
      <w:pgMar w:top="1418" w:right="1644" w:bottom="1418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D34F3"/>
    <w:rsid w:val="008B1DD2"/>
    <w:rsid w:val="00A54863"/>
    <w:rsid w:val="00D6654A"/>
    <w:rsid w:val="00E65A4D"/>
    <w:rsid w:val="00ED217C"/>
    <w:rsid w:val="00FE3CBC"/>
    <w:rsid w:val="03191E17"/>
    <w:rsid w:val="032853BC"/>
    <w:rsid w:val="03E81B55"/>
    <w:rsid w:val="060B6811"/>
    <w:rsid w:val="08D36F76"/>
    <w:rsid w:val="0F1D7F5B"/>
    <w:rsid w:val="107A4D57"/>
    <w:rsid w:val="10D76373"/>
    <w:rsid w:val="13977635"/>
    <w:rsid w:val="19150AB5"/>
    <w:rsid w:val="1D70114C"/>
    <w:rsid w:val="2AD95095"/>
    <w:rsid w:val="2F0D702F"/>
    <w:rsid w:val="33542920"/>
    <w:rsid w:val="35E5715A"/>
    <w:rsid w:val="46D40E43"/>
    <w:rsid w:val="483D78B9"/>
    <w:rsid w:val="4A571D81"/>
    <w:rsid w:val="54352022"/>
    <w:rsid w:val="5F943788"/>
    <w:rsid w:val="60317546"/>
    <w:rsid w:val="60A71848"/>
    <w:rsid w:val="62413300"/>
    <w:rsid w:val="624C682A"/>
    <w:rsid w:val="66F93EEE"/>
    <w:rsid w:val="67460496"/>
    <w:rsid w:val="6AE533D9"/>
    <w:rsid w:val="727067D8"/>
    <w:rsid w:val="78D402FE"/>
    <w:rsid w:val="7AC410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0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516</Characters>
  <Lines>4</Lines>
  <Paragraphs>1</Paragraphs>
  <TotalTime>3</TotalTime>
  <ScaleCrop>false</ScaleCrop>
  <LinksUpToDate>false</LinksUpToDate>
  <CharactersWithSpaces>605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2017-07-24T08:33:00Z</cp:lastPrinted>
  <dcterms:modified xsi:type="dcterms:W3CDTF">2018-12-03T03:47:32Z</dcterms:modified>
  <dc:title>面  试  须 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